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240"/>
        <w:tblW w:w="10491" w:type="dxa"/>
        <w:tblLook w:val="04A0" w:firstRow="1" w:lastRow="0" w:firstColumn="1" w:lastColumn="0" w:noHBand="0" w:noVBand="1"/>
      </w:tblPr>
      <w:tblGrid>
        <w:gridCol w:w="5168"/>
        <w:gridCol w:w="21"/>
        <w:gridCol w:w="5302"/>
      </w:tblGrid>
      <w:tr w:rsidR="00217DC9" w14:paraId="6A7AB68D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0D860BAD" w14:textId="77777777" w:rsidR="00217DC9" w:rsidRPr="009D15A2" w:rsidRDefault="00217DC9" w:rsidP="00A766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Senior Leadership Team</w:t>
            </w:r>
          </w:p>
        </w:tc>
      </w:tr>
      <w:tr w:rsidR="00217DC9" w14:paraId="7EED2625" w14:textId="77777777" w:rsidTr="00A7669D">
        <w:trPr>
          <w:trHeight w:val="293"/>
        </w:trPr>
        <w:tc>
          <w:tcPr>
            <w:tcW w:w="10491" w:type="dxa"/>
            <w:gridSpan w:val="3"/>
            <w:vAlign w:val="center"/>
          </w:tcPr>
          <w:p w14:paraId="00BA1CBD" w14:textId="027D05DC" w:rsidR="00217DC9" w:rsidRPr="009D15A2" w:rsidRDefault="00BA599F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Unity Federation Strategic Director</w:t>
            </w:r>
            <w:r w:rsidR="00217DC9" w:rsidRPr="009D15A2">
              <w:rPr>
                <w:sz w:val="20"/>
                <w:szCs w:val="20"/>
              </w:rPr>
              <w:t>: Mr J Cooper</w:t>
            </w:r>
          </w:p>
        </w:tc>
      </w:tr>
      <w:tr w:rsidR="00217DC9" w14:paraId="472F9E63" w14:textId="77777777" w:rsidTr="00A7669D">
        <w:trPr>
          <w:trHeight w:val="306"/>
        </w:trPr>
        <w:tc>
          <w:tcPr>
            <w:tcW w:w="10491" w:type="dxa"/>
            <w:gridSpan w:val="3"/>
            <w:vAlign w:val="center"/>
          </w:tcPr>
          <w:p w14:paraId="6ADD4F14" w14:textId="77777777" w:rsidR="00217DC9" w:rsidRPr="009D15A2" w:rsidRDefault="00217DC9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Head of School: Miss C Redman</w:t>
            </w:r>
          </w:p>
        </w:tc>
      </w:tr>
      <w:tr w:rsidR="00217DC9" w14:paraId="7EDE4A43" w14:textId="77777777" w:rsidTr="00A7669D">
        <w:trPr>
          <w:trHeight w:val="293"/>
        </w:trPr>
        <w:tc>
          <w:tcPr>
            <w:tcW w:w="10491" w:type="dxa"/>
            <w:gridSpan w:val="3"/>
            <w:vAlign w:val="center"/>
          </w:tcPr>
          <w:p w14:paraId="08DC1A01" w14:textId="77777777" w:rsidR="00217DC9" w:rsidRPr="009D15A2" w:rsidRDefault="00217DC9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Deputy Headteacher: Mrs E Birtwistle</w:t>
            </w:r>
          </w:p>
        </w:tc>
      </w:tr>
      <w:tr w:rsidR="00217DC9" w14:paraId="4CFE240E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0D3EB7F" w14:textId="77777777" w:rsidR="00217DC9" w:rsidRPr="009D15A2" w:rsidRDefault="00217DC9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Wider Leadership Team</w:t>
            </w:r>
          </w:p>
        </w:tc>
      </w:tr>
      <w:tr w:rsidR="008B3350" w14:paraId="15C8795F" w14:textId="30DB3746" w:rsidTr="00A7669D">
        <w:trPr>
          <w:trHeight w:val="293"/>
        </w:trPr>
        <w:tc>
          <w:tcPr>
            <w:tcW w:w="5168" w:type="dxa"/>
            <w:vAlign w:val="center"/>
          </w:tcPr>
          <w:p w14:paraId="4CB9FA69" w14:textId="5BAFDFD9" w:rsidR="008B3350" w:rsidRPr="009D15A2" w:rsidRDefault="00302383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Federation Educational Services Lead: </w:t>
            </w:r>
            <w:r w:rsidR="008B3350" w:rsidRPr="009D15A2">
              <w:rPr>
                <w:sz w:val="20"/>
                <w:szCs w:val="20"/>
              </w:rPr>
              <w:t>Miss C Bingham</w:t>
            </w:r>
          </w:p>
        </w:tc>
        <w:tc>
          <w:tcPr>
            <w:tcW w:w="5323" w:type="dxa"/>
            <w:gridSpan w:val="2"/>
            <w:vAlign w:val="center"/>
          </w:tcPr>
          <w:p w14:paraId="64E4465A" w14:textId="11D3315B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Inclusion Lead: Mrs S Kennedy</w:t>
            </w:r>
          </w:p>
        </w:tc>
      </w:tr>
      <w:tr w:rsidR="008B3350" w14:paraId="55C7345E" w14:textId="69893CC2" w:rsidTr="00A7669D">
        <w:trPr>
          <w:trHeight w:val="293"/>
        </w:trPr>
        <w:tc>
          <w:tcPr>
            <w:tcW w:w="5168" w:type="dxa"/>
            <w:vAlign w:val="center"/>
          </w:tcPr>
          <w:p w14:paraId="46E4E237" w14:textId="5F72610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J Daft</w:t>
            </w:r>
          </w:p>
        </w:tc>
        <w:tc>
          <w:tcPr>
            <w:tcW w:w="5323" w:type="dxa"/>
            <w:gridSpan w:val="2"/>
            <w:vAlign w:val="center"/>
          </w:tcPr>
          <w:p w14:paraId="50ECC86D" w14:textId="48FC7BCD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SENDCO: Miss J Wilson</w:t>
            </w:r>
          </w:p>
        </w:tc>
      </w:tr>
      <w:tr w:rsidR="008B3350" w14:paraId="2A0AC50A" w14:textId="45CE44E1" w:rsidTr="00A7669D">
        <w:trPr>
          <w:trHeight w:val="306"/>
        </w:trPr>
        <w:tc>
          <w:tcPr>
            <w:tcW w:w="5168" w:type="dxa"/>
            <w:vAlign w:val="center"/>
          </w:tcPr>
          <w:p w14:paraId="5630D290" w14:textId="4200392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K Lafbery-Beresford</w:t>
            </w:r>
          </w:p>
        </w:tc>
        <w:tc>
          <w:tcPr>
            <w:tcW w:w="5323" w:type="dxa"/>
            <w:gridSpan w:val="2"/>
            <w:vAlign w:val="center"/>
          </w:tcPr>
          <w:p w14:paraId="1535395E" w14:textId="6C2B7C48" w:rsidR="008B3350" w:rsidRPr="009D15A2" w:rsidRDefault="008B3350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ITT Lead: </w:t>
            </w:r>
            <w:r w:rsidRPr="009D15A2">
              <w:rPr>
                <w:sz w:val="20"/>
                <w:szCs w:val="20"/>
              </w:rPr>
              <w:t>Mrs Jo Elliott</w:t>
            </w:r>
          </w:p>
        </w:tc>
      </w:tr>
      <w:tr w:rsidR="008B3350" w14:paraId="019C13B1" w14:textId="64417545" w:rsidTr="00A7669D">
        <w:trPr>
          <w:trHeight w:val="293"/>
        </w:trPr>
        <w:tc>
          <w:tcPr>
            <w:tcW w:w="5168" w:type="dxa"/>
            <w:vAlign w:val="center"/>
          </w:tcPr>
          <w:p w14:paraId="7A35EB98" w14:textId="1D9D8C8C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A Buckley</w:t>
            </w:r>
          </w:p>
        </w:tc>
        <w:tc>
          <w:tcPr>
            <w:tcW w:w="5323" w:type="dxa"/>
            <w:gridSpan w:val="2"/>
            <w:vAlign w:val="center"/>
          </w:tcPr>
          <w:p w14:paraId="3E3CBA86" w14:textId="77777777" w:rsidR="008B3350" w:rsidRPr="009D15A2" w:rsidRDefault="008B3350" w:rsidP="00A7669D">
            <w:pPr>
              <w:rPr>
                <w:sz w:val="20"/>
                <w:szCs w:val="20"/>
              </w:rPr>
            </w:pPr>
          </w:p>
        </w:tc>
      </w:tr>
      <w:tr w:rsidR="008B3350" w14:paraId="48251442" w14:textId="77777777" w:rsidTr="00A7669D">
        <w:trPr>
          <w:trHeight w:val="306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4B63A105" w14:textId="47BA5682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Teaching Staff</w:t>
            </w:r>
          </w:p>
        </w:tc>
      </w:tr>
      <w:tr w:rsidR="008B3350" w14:paraId="079E7A0D" w14:textId="64F8CF7A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5B87E664" w14:textId="7777777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Seedlings: Mrs E Varley</w:t>
            </w:r>
          </w:p>
        </w:tc>
        <w:tc>
          <w:tcPr>
            <w:tcW w:w="5302" w:type="dxa"/>
            <w:vAlign w:val="center"/>
          </w:tcPr>
          <w:p w14:paraId="383C5948" w14:textId="4101EFD6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Elder: Miss M Pickles</w:t>
            </w:r>
          </w:p>
        </w:tc>
      </w:tr>
      <w:tr w:rsidR="008B3350" w14:paraId="45470A8D" w14:textId="149747D2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110343A7" w14:textId="582067A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Oak: Mrs K Foulds/Mrs K King</w:t>
            </w:r>
          </w:p>
        </w:tc>
        <w:tc>
          <w:tcPr>
            <w:tcW w:w="5302" w:type="dxa"/>
            <w:vAlign w:val="center"/>
          </w:tcPr>
          <w:p w14:paraId="0AAAF1C0" w14:textId="025ABBAA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Holly: Miss T Bibi/Mr J O’Neil</w:t>
            </w:r>
            <w:r>
              <w:rPr>
                <w:sz w:val="20"/>
                <w:szCs w:val="20"/>
              </w:rPr>
              <w:t>l</w:t>
            </w:r>
          </w:p>
        </w:tc>
      </w:tr>
      <w:tr w:rsidR="008B3350" w14:paraId="4DAFED8C" w14:textId="554EECBA" w:rsidTr="00A7669D">
        <w:trPr>
          <w:trHeight w:val="306"/>
        </w:trPr>
        <w:tc>
          <w:tcPr>
            <w:tcW w:w="5189" w:type="dxa"/>
            <w:gridSpan w:val="2"/>
            <w:vAlign w:val="center"/>
          </w:tcPr>
          <w:p w14:paraId="516C957E" w14:textId="7777777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Maple: Miss S Hussain</w:t>
            </w:r>
          </w:p>
        </w:tc>
        <w:tc>
          <w:tcPr>
            <w:tcW w:w="5302" w:type="dxa"/>
            <w:vAlign w:val="center"/>
          </w:tcPr>
          <w:p w14:paraId="4FDC8F7C" w14:textId="6DDE10D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Silver Birch: Mrs K Patterson</w:t>
            </w:r>
          </w:p>
        </w:tc>
      </w:tr>
      <w:tr w:rsidR="008B3350" w14:paraId="2F15286F" w14:textId="140EB6A8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7138E77A" w14:textId="15F7AAD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Willow: Mr J Daft</w:t>
            </w:r>
          </w:p>
        </w:tc>
        <w:tc>
          <w:tcPr>
            <w:tcW w:w="5302" w:type="dxa"/>
            <w:vAlign w:val="center"/>
          </w:tcPr>
          <w:p w14:paraId="13820541" w14:textId="7B390F2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Ash: Miss A Buckley</w:t>
            </w:r>
          </w:p>
        </w:tc>
      </w:tr>
      <w:tr w:rsidR="008B3350" w14:paraId="0A6E16B1" w14:textId="4431FAD4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1771F91A" w14:textId="24CF0C1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Fir: Mrs D Burgess</w:t>
            </w:r>
          </w:p>
        </w:tc>
        <w:tc>
          <w:tcPr>
            <w:tcW w:w="5302" w:type="dxa"/>
            <w:vAlign w:val="center"/>
          </w:tcPr>
          <w:p w14:paraId="4C70611F" w14:textId="57063BAE" w:rsidR="008B3350" w:rsidRPr="009D15A2" w:rsidRDefault="008B3350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School: Mrs L Waring</w:t>
            </w:r>
          </w:p>
        </w:tc>
      </w:tr>
      <w:tr w:rsidR="008B3350" w14:paraId="2BC71C61" w14:textId="204C6167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3C693947" w14:textId="416B900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Rowan: Mrs K Lafbery-Beresford</w:t>
            </w:r>
          </w:p>
        </w:tc>
        <w:tc>
          <w:tcPr>
            <w:tcW w:w="5302" w:type="dxa"/>
            <w:vAlign w:val="center"/>
          </w:tcPr>
          <w:p w14:paraId="2D415D33" w14:textId="77777777" w:rsidR="008B3350" w:rsidRPr="009D15A2" w:rsidRDefault="008B3350" w:rsidP="00A7669D">
            <w:pPr>
              <w:rPr>
                <w:sz w:val="20"/>
                <w:szCs w:val="20"/>
              </w:rPr>
            </w:pPr>
          </w:p>
        </w:tc>
      </w:tr>
      <w:tr w:rsidR="008B3350" w14:paraId="526D7AFC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2C76537C" w14:textId="77777777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Administration</w:t>
            </w:r>
          </w:p>
        </w:tc>
      </w:tr>
      <w:tr w:rsidR="00AC45F5" w14:paraId="1426545C" w14:textId="6D675A0E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4D140590" w14:textId="5E35EEB2" w:rsidR="00AC45F5" w:rsidRPr="009D15A2" w:rsidRDefault="00AC45F5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Business Administrator: Miss F Andrew</w:t>
            </w:r>
            <w:r w:rsidR="0093119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302" w:type="dxa"/>
            <w:vAlign w:val="center"/>
          </w:tcPr>
          <w:p w14:paraId="30F6C286" w14:textId="009D9CAD" w:rsidR="00AC45F5" w:rsidRPr="009D15A2" w:rsidRDefault="00AC45F5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Office </w:t>
            </w:r>
            <w:r>
              <w:rPr>
                <w:sz w:val="20"/>
                <w:szCs w:val="20"/>
              </w:rPr>
              <w:t>Administrator</w:t>
            </w:r>
            <w:r w:rsidRPr="009D15A2">
              <w:rPr>
                <w:sz w:val="20"/>
                <w:szCs w:val="20"/>
              </w:rPr>
              <w:t>: Miss J Kershaw</w:t>
            </w:r>
          </w:p>
        </w:tc>
      </w:tr>
      <w:tr w:rsidR="00A7669D" w14:paraId="6B24A3F6" w14:textId="2A1F5AF1" w:rsidTr="00E83FD6">
        <w:trPr>
          <w:trHeight w:val="432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0FF086B4" w14:textId="4D637944" w:rsidR="00A7669D" w:rsidRPr="009D15A2" w:rsidRDefault="00A7669D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Support Staff</w:t>
            </w:r>
          </w:p>
        </w:tc>
      </w:tr>
      <w:tr w:rsidR="008B3350" w14:paraId="1B676DCB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77B306A1" w14:textId="6D3F8A2E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HLTA: Miss K Roberts</w:t>
            </w:r>
          </w:p>
        </w:tc>
        <w:tc>
          <w:tcPr>
            <w:tcW w:w="5302" w:type="dxa"/>
            <w:vAlign w:val="center"/>
          </w:tcPr>
          <w:p w14:paraId="2A124ED8" w14:textId="77777777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HLTA: Mr N Hiles</w:t>
            </w:r>
          </w:p>
        </w:tc>
      </w:tr>
      <w:tr w:rsidR="008B3350" w14:paraId="2E1DC325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9EBB67F" w14:textId="01D00E9B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Cover Supervisor: Mrs S Goodman</w:t>
            </w:r>
          </w:p>
        </w:tc>
        <w:tc>
          <w:tcPr>
            <w:tcW w:w="5302" w:type="dxa"/>
            <w:vAlign w:val="center"/>
          </w:tcPr>
          <w:p w14:paraId="12C5175B" w14:textId="77777777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HLTA/PE Coach: Mr K Shaw</w:t>
            </w:r>
          </w:p>
        </w:tc>
      </w:tr>
      <w:tr w:rsidR="008B3350" w14:paraId="366D5AED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46D4280D" w14:textId="441ACB1A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Miss G Crummack</w:t>
            </w:r>
          </w:p>
        </w:tc>
        <w:tc>
          <w:tcPr>
            <w:tcW w:w="5302" w:type="dxa"/>
            <w:vAlign w:val="center"/>
          </w:tcPr>
          <w:p w14:paraId="54114ABF" w14:textId="72CE5FBF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S Ahmed</w:t>
            </w:r>
          </w:p>
        </w:tc>
      </w:tr>
      <w:tr w:rsidR="008B3350" w14:paraId="313212EC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1C461243" w14:textId="004F6600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H Dale</w:t>
            </w:r>
          </w:p>
        </w:tc>
        <w:tc>
          <w:tcPr>
            <w:tcW w:w="5302" w:type="dxa"/>
            <w:vAlign w:val="center"/>
          </w:tcPr>
          <w:p w14:paraId="473757DA" w14:textId="06A35CA4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Miss S Hawker</w:t>
            </w:r>
          </w:p>
        </w:tc>
      </w:tr>
      <w:tr w:rsidR="008B3350" w14:paraId="076F104C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90CC192" w14:textId="1A91A010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C Goodall</w:t>
            </w:r>
          </w:p>
        </w:tc>
        <w:tc>
          <w:tcPr>
            <w:tcW w:w="5302" w:type="dxa"/>
            <w:vAlign w:val="center"/>
          </w:tcPr>
          <w:p w14:paraId="296AF613" w14:textId="7827512A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H Firth</w:t>
            </w:r>
          </w:p>
        </w:tc>
      </w:tr>
      <w:tr w:rsidR="008B3350" w14:paraId="1E55A786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0D016CDD" w14:textId="6EF9C3F2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 xml:space="preserve">Teaching Assistant: Miss F </w:t>
            </w:r>
            <w:r w:rsidRPr="00BD33FB">
              <w:rPr>
                <w:sz w:val="20"/>
                <w:szCs w:val="20"/>
                <w:lang w:val="en-US"/>
              </w:rPr>
              <w:t>Strazieri</w:t>
            </w:r>
          </w:p>
        </w:tc>
        <w:tc>
          <w:tcPr>
            <w:tcW w:w="5302" w:type="dxa"/>
            <w:vAlign w:val="center"/>
          </w:tcPr>
          <w:p w14:paraId="0ABA0B71" w14:textId="1A759E0C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S Aspinall</w:t>
            </w:r>
          </w:p>
        </w:tc>
      </w:tr>
      <w:tr w:rsidR="008B3350" w14:paraId="65B8DAD9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2F686EFD" w14:textId="4E823244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J Wordley</w:t>
            </w:r>
          </w:p>
        </w:tc>
        <w:tc>
          <w:tcPr>
            <w:tcW w:w="5302" w:type="dxa"/>
            <w:vAlign w:val="center"/>
          </w:tcPr>
          <w:p w14:paraId="54769ED9" w14:textId="23EF7303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 xml:space="preserve">Teaching Assistant: Miss S Burrows </w:t>
            </w:r>
          </w:p>
        </w:tc>
      </w:tr>
      <w:tr w:rsidR="008B3350" w14:paraId="1F68CAC5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2E89354" w14:textId="14DC08BF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Site Management</w:t>
            </w:r>
          </w:p>
        </w:tc>
      </w:tr>
      <w:tr w:rsidR="008B3350" w14:paraId="7564E64F" w14:textId="77777777" w:rsidTr="00A7669D">
        <w:trPr>
          <w:trHeight w:val="293"/>
        </w:trPr>
        <w:tc>
          <w:tcPr>
            <w:tcW w:w="10491" w:type="dxa"/>
            <w:gridSpan w:val="3"/>
            <w:vAlign w:val="center"/>
          </w:tcPr>
          <w:p w14:paraId="7BD354B0" w14:textId="3FB9A23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Site Manager: Mr E Shaw</w:t>
            </w:r>
          </w:p>
        </w:tc>
      </w:tr>
      <w:tr w:rsidR="008B3350" w14:paraId="0CB5C60F" w14:textId="77777777" w:rsidTr="00A7669D">
        <w:trPr>
          <w:trHeight w:val="282"/>
        </w:trPr>
        <w:tc>
          <w:tcPr>
            <w:tcW w:w="10491" w:type="dxa"/>
            <w:gridSpan w:val="3"/>
            <w:vAlign w:val="center"/>
          </w:tcPr>
          <w:p w14:paraId="6750400B" w14:textId="7C0074E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Cleane</w:t>
            </w:r>
            <w:r>
              <w:rPr>
                <w:sz w:val="20"/>
                <w:szCs w:val="20"/>
              </w:rPr>
              <w:t>rs:</w:t>
            </w:r>
            <w:r w:rsidRPr="009D15A2">
              <w:rPr>
                <w:sz w:val="20"/>
                <w:szCs w:val="20"/>
              </w:rPr>
              <w:t xml:space="preserve"> Miss G Crummack</w:t>
            </w:r>
            <w:r>
              <w:rPr>
                <w:sz w:val="20"/>
                <w:szCs w:val="20"/>
              </w:rPr>
              <w:t xml:space="preserve">, </w:t>
            </w:r>
            <w:r w:rsidRPr="009D15A2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 xml:space="preserve"> C Woodhead, </w:t>
            </w:r>
            <w:r w:rsidR="00BD33FB">
              <w:rPr>
                <w:sz w:val="20"/>
                <w:szCs w:val="20"/>
              </w:rPr>
              <w:t xml:space="preserve">Miss L </w:t>
            </w:r>
            <w:proofErr w:type="spellStart"/>
            <w:r w:rsidR="00BD33FB">
              <w:rPr>
                <w:sz w:val="20"/>
                <w:szCs w:val="20"/>
              </w:rPr>
              <w:t>Spurr</w:t>
            </w:r>
            <w:proofErr w:type="spellEnd"/>
            <w:r w:rsidR="00BD33FB">
              <w:rPr>
                <w:sz w:val="20"/>
                <w:szCs w:val="20"/>
              </w:rPr>
              <w:t>, Mr B Tretton</w:t>
            </w:r>
            <w:bookmarkStart w:id="0" w:name="_GoBack"/>
            <w:bookmarkEnd w:id="0"/>
          </w:p>
        </w:tc>
      </w:tr>
      <w:tr w:rsidR="008B3350" w14:paraId="5DD5B175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524BF8F" w14:textId="71EF69D3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Lunchtime Supervisors</w:t>
            </w:r>
          </w:p>
        </w:tc>
      </w:tr>
      <w:tr w:rsidR="008B3350" w14:paraId="7ACD4397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A05AD8B" w14:textId="31017E3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G Crummack</w:t>
            </w:r>
          </w:p>
        </w:tc>
        <w:tc>
          <w:tcPr>
            <w:tcW w:w="5302" w:type="dxa"/>
            <w:vAlign w:val="center"/>
          </w:tcPr>
          <w:p w14:paraId="76DF97BE" w14:textId="23498D8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Parveen</w:t>
            </w:r>
          </w:p>
        </w:tc>
      </w:tr>
      <w:tr w:rsidR="008B3350" w14:paraId="5BE6ED7B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2FA6E387" w14:textId="2F8CD48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H Dale</w:t>
            </w:r>
          </w:p>
        </w:tc>
        <w:tc>
          <w:tcPr>
            <w:tcW w:w="5302" w:type="dxa"/>
            <w:vAlign w:val="center"/>
          </w:tcPr>
          <w:p w14:paraId="30738CA2" w14:textId="562EDFCA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Shehzadi</w:t>
            </w:r>
          </w:p>
        </w:tc>
      </w:tr>
      <w:tr w:rsidR="008B3350" w14:paraId="0D32262E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5CA90A4B" w14:textId="7083FAE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Miss S Burrows </w:t>
            </w:r>
          </w:p>
        </w:tc>
        <w:tc>
          <w:tcPr>
            <w:tcW w:w="5302" w:type="dxa"/>
            <w:vAlign w:val="center"/>
          </w:tcPr>
          <w:p w14:paraId="5BFCD2DC" w14:textId="2640379A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E Hollings</w:t>
            </w:r>
          </w:p>
        </w:tc>
      </w:tr>
      <w:tr w:rsidR="008B3350" w14:paraId="76E31E55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5F5A48EF" w14:textId="43CA3CF6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K Shaw (Playleader)</w:t>
            </w:r>
          </w:p>
        </w:tc>
        <w:tc>
          <w:tcPr>
            <w:tcW w:w="5302" w:type="dxa"/>
            <w:vAlign w:val="center"/>
          </w:tcPr>
          <w:p w14:paraId="25ACF296" w14:textId="12C789F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Mrs S Zulfiqar </w:t>
            </w:r>
          </w:p>
        </w:tc>
      </w:tr>
      <w:tr w:rsidR="008B3350" w14:paraId="0787BE21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70C4C275" w14:textId="784A0884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A Rabani</w:t>
            </w:r>
          </w:p>
        </w:tc>
        <w:tc>
          <w:tcPr>
            <w:tcW w:w="5302" w:type="dxa"/>
            <w:vAlign w:val="center"/>
          </w:tcPr>
          <w:p w14:paraId="4764F7EB" w14:textId="49D2FB0C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E Shaw (Playleader)</w:t>
            </w:r>
          </w:p>
        </w:tc>
      </w:tr>
      <w:tr w:rsidR="008B3350" w14:paraId="303B0D9E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B9A2140" w14:textId="31F5F08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J Santabarbara</w:t>
            </w:r>
          </w:p>
        </w:tc>
        <w:tc>
          <w:tcPr>
            <w:tcW w:w="5302" w:type="dxa"/>
            <w:vAlign w:val="center"/>
          </w:tcPr>
          <w:p w14:paraId="12FA87DE" w14:textId="43196BF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Rashid</w:t>
            </w:r>
          </w:p>
        </w:tc>
      </w:tr>
    </w:tbl>
    <w:p w14:paraId="46D92CEB" w14:textId="77777777" w:rsidR="006C68E1" w:rsidRPr="007262A3" w:rsidRDefault="00BD33FB">
      <w:pPr>
        <w:rPr>
          <w:color w:val="00B0F0"/>
        </w:rPr>
      </w:pPr>
    </w:p>
    <w:sectPr w:rsidR="006C68E1" w:rsidRPr="007262A3" w:rsidSect="0021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rKmk444xiQdzm" int2:id="a4q1Yk3W">
      <int2:state int2:type="LegacyProofing" int2:value="Rejected"/>
    </int2:textHash>
    <int2:textHash int2:hashCode="FbuKod8tlWuxtr" int2:id="5FSq8oUu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9"/>
    <w:rsid w:val="00006534"/>
    <w:rsid w:val="00017870"/>
    <w:rsid w:val="00025218"/>
    <w:rsid w:val="000374C6"/>
    <w:rsid w:val="000E2468"/>
    <w:rsid w:val="00154C2C"/>
    <w:rsid w:val="00176B0C"/>
    <w:rsid w:val="002024A2"/>
    <w:rsid w:val="00204469"/>
    <w:rsid w:val="00217DC9"/>
    <w:rsid w:val="00230E6C"/>
    <w:rsid w:val="00302383"/>
    <w:rsid w:val="0033172B"/>
    <w:rsid w:val="004C2D83"/>
    <w:rsid w:val="005E3DC8"/>
    <w:rsid w:val="00625433"/>
    <w:rsid w:val="00656E22"/>
    <w:rsid w:val="0069701A"/>
    <w:rsid w:val="006A48A6"/>
    <w:rsid w:val="006D371D"/>
    <w:rsid w:val="007077E5"/>
    <w:rsid w:val="007262A3"/>
    <w:rsid w:val="007F7D44"/>
    <w:rsid w:val="008B3350"/>
    <w:rsid w:val="009055AB"/>
    <w:rsid w:val="0091305A"/>
    <w:rsid w:val="00931195"/>
    <w:rsid w:val="009A2272"/>
    <w:rsid w:val="009D15A2"/>
    <w:rsid w:val="009F651E"/>
    <w:rsid w:val="00A27AB6"/>
    <w:rsid w:val="00A7669D"/>
    <w:rsid w:val="00AA7B6D"/>
    <w:rsid w:val="00AC45F5"/>
    <w:rsid w:val="00AE1E50"/>
    <w:rsid w:val="00B1656C"/>
    <w:rsid w:val="00B4387A"/>
    <w:rsid w:val="00B561C0"/>
    <w:rsid w:val="00B63B20"/>
    <w:rsid w:val="00BA599F"/>
    <w:rsid w:val="00BD33FB"/>
    <w:rsid w:val="00CD3F6E"/>
    <w:rsid w:val="00D64614"/>
    <w:rsid w:val="00DD1AFE"/>
    <w:rsid w:val="00E620C5"/>
    <w:rsid w:val="00E83FD6"/>
    <w:rsid w:val="00EE2DA7"/>
    <w:rsid w:val="00F01661"/>
    <w:rsid w:val="00F157CF"/>
    <w:rsid w:val="00F2097B"/>
    <w:rsid w:val="00F6604A"/>
    <w:rsid w:val="00FA7CA5"/>
    <w:rsid w:val="00FC2F56"/>
    <w:rsid w:val="00FF62EF"/>
    <w:rsid w:val="07BA21B1"/>
    <w:rsid w:val="394A0128"/>
    <w:rsid w:val="4074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90B3"/>
  <w15:chartTrackingRefBased/>
  <w15:docId w15:val="{22D0B63F-BF1D-46F5-82A4-B22EBB2D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Relationship Id="Ra5705ba7e7564b4a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75b79-7dc2-4608-b5f8-2e9b57c6a126" xsi:nil="true"/>
    <lcf76f155ced4ddcb4097134ff3c332f xmlns="0788c799-e34d-434d-9b30-9e531083b7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B81C5FE2DB640B80F872AB6F4AECB" ma:contentTypeVersion="15" ma:contentTypeDescription="Create a new document." ma:contentTypeScope="" ma:versionID="0e2b1ba5adfa817b8799a8223c9b81a9">
  <xsd:schema xmlns:xsd="http://www.w3.org/2001/XMLSchema" xmlns:xs="http://www.w3.org/2001/XMLSchema" xmlns:p="http://schemas.microsoft.com/office/2006/metadata/properties" xmlns:ns2="0788c799-e34d-434d-9b30-9e531083b7ef" xmlns:ns3="84875b79-7dc2-4608-b5f8-2e9b57c6a126" targetNamespace="http://schemas.microsoft.com/office/2006/metadata/properties" ma:root="true" ma:fieldsID="e8e13fc06795e7331c0cde8f31f684fd" ns2:_="" ns3:_="">
    <xsd:import namespace="0788c799-e34d-434d-9b30-9e531083b7ef"/>
    <xsd:import namespace="84875b79-7dc2-4608-b5f8-2e9b57c6a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c799-e34d-434d-9b30-9e531083b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74baf8-ad83-481d-b0d8-999ec2c45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5b79-7dc2-4608-b5f8-2e9b57c6a1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89a294-f3a9-4e12-b8f2-5b8cc53d0909}" ma:internalName="TaxCatchAll" ma:showField="CatchAllData" ma:web="84875b79-7dc2-4608-b5f8-2e9b57c6a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DA19-0FA1-4E93-8405-16ADE340D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A7C37-0A13-4552-8888-F16EA88AC43D}">
  <ds:schemaRefs>
    <ds:schemaRef ds:uri="http://schemas.microsoft.com/office/2006/metadata/properties"/>
    <ds:schemaRef ds:uri="84875b79-7dc2-4608-b5f8-2e9b57c6a126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788c799-e34d-434d-9b30-9e531083b7ef"/>
  </ds:schemaRefs>
</ds:datastoreItem>
</file>

<file path=customXml/itemProps3.xml><?xml version="1.0" encoding="utf-8"?>
<ds:datastoreItem xmlns:ds="http://schemas.openxmlformats.org/officeDocument/2006/customXml" ds:itemID="{C1CE6353-3D45-4541-910D-807A99CA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c799-e34d-434d-9b30-9e531083b7ef"/>
    <ds:schemaRef ds:uri="84875b79-7dc2-4608-b5f8-2e9b57c6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9E23-6537-40BB-91E5-5CEA5FFF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Birtwistle</dc:creator>
  <cp:keywords/>
  <dc:description/>
  <cp:lastModifiedBy>Jess Kershaw</cp:lastModifiedBy>
  <cp:revision>5</cp:revision>
  <cp:lastPrinted>2023-09-05T15:53:00Z</cp:lastPrinted>
  <dcterms:created xsi:type="dcterms:W3CDTF">2024-07-22T15:23:00Z</dcterms:created>
  <dcterms:modified xsi:type="dcterms:W3CDTF">2024-10-17T14:01:00Z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0x010100F59B81C5FE2DB640B80F872AB6F4AECB</vt:lpwstr>
  </property>
  <property fmtid="{D5CDD505-2E9C-101B-9397-08002B2CF9AE}" pid="3" name="MediaServiceImageTags">
    <vt:lpwstr/>
  </property>
</Properties>
</file>